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18"/>
        <w:gridCol w:w="709"/>
        <w:gridCol w:w="1842"/>
        <w:gridCol w:w="851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lang w:val="en-US" w:eastAsia="zh-CN"/>
              </w:rPr>
              <w:t>武汉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</w:rPr>
              <w:t>学院校内专家申请表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申请人声明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本人申请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武汉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学院校内专家资格，愿意以独立身份参加相关工作，自觉遵守《武汉学院采购与招标管理办法》等有关规定。同时声明本表所填各项真实。</w:t>
            </w:r>
          </w:p>
          <w:p>
            <w:pPr>
              <w:widowControl/>
              <w:ind w:firstLine="480" w:firstLineChars="20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签名：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后勤保卫处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人力资源部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审计监察处意见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>职称证明、学位证、其它证明材料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43"/>
    <w:rsid w:val="00001144"/>
    <w:rsid w:val="000D7A45"/>
    <w:rsid w:val="00127D83"/>
    <w:rsid w:val="001E679D"/>
    <w:rsid w:val="004C0B40"/>
    <w:rsid w:val="00522F79"/>
    <w:rsid w:val="00616143"/>
    <w:rsid w:val="00670811"/>
    <w:rsid w:val="00953F1A"/>
    <w:rsid w:val="00BE7C9E"/>
    <w:rsid w:val="00E60FD8"/>
    <w:rsid w:val="00F02638"/>
    <w:rsid w:val="00F62E20"/>
    <w:rsid w:val="00FD7E63"/>
    <w:rsid w:val="18DE156E"/>
    <w:rsid w:val="22CC6B67"/>
    <w:rsid w:val="30B95254"/>
    <w:rsid w:val="37F845F4"/>
    <w:rsid w:val="3BC863EA"/>
    <w:rsid w:val="47962249"/>
    <w:rsid w:val="7D2C6103"/>
    <w:rsid w:val="7F095479"/>
    <w:rsid w:val="7FC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300</Characters>
  <Lines>2</Lines>
  <Paragraphs>1</Paragraphs>
  <TotalTime>2</TotalTime>
  <ScaleCrop>false</ScaleCrop>
  <LinksUpToDate>false</LinksUpToDate>
  <CharactersWithSpaces>351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2016-12-28T08:53:00Z</dcterms:created>
  <dc:creator>高道斌</dc:creator>
  <cp:lastModifiedBy>水手1392099256</cp:lastModifiedBy>
  <dcterms:modified xsi:type="dcterms:W3CDTF">2018-09-17T10:27:52Z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